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CF" w:rsidRPr="004435CF" w:rsidRDefault="004435CF" w:rsidP="004435CF">
      <w:pPr>
        <w:ind w:left="1416" w:firstLine="708"/>
        <w:rPr>
          <w:rFonts w:ascii="Arial" w:hAnsi="Arial" w:cs="Arial"/>
          <w:b/>
          <w:sz w:val="28"/>
          <w:szCs w:val="28"/>
        </w:rPr>
      </w:pPr>
      <w:r w:rsidRPr="004435CF">
        <w:rPr>
          <w:rFonts w:ascii="Arial" w:hAnsi="Arial" w:cs="Arial"/>
          <w:b/>
          <w:sz w:val="28"/>
          <w:szCs w:val="28"/>
        </w:rPr>
        <w:t>Turk</w:t>
      </w:r>
      <w:r w:rsidR="002D1538">
        <w:rPr>
          <w:rFonts w:ascii="Arial" w:hAnsi="Arial" w:cs="Arial"/>
          <w:b/>
          <w:sz w:val="28"/>
          <w:szCs w:val="28"/>
        </w:rPr>
        <w:t>ey – Bulgaria</w:t>
      </w:r>
      <w:bookmarkStart w:id="0" w:name="_GoBack"/>
      <w:bookmarkEnd w:id="0"/>
      <w:r w:rsidRPr="004435CF">
        <w:rPr>
          <w:rFonts w:ascii="Arial" w:hAnsi="Arial" w:cs="Arial"/>
          <w:b/>
          <w:sz w:val="28"/>
          <w:szCs w:val="28"/>
        </w:rPr>
        <w:t xml:space="preserve"> Tourism Seminar</w:t>
      </w:r>
    </w:p>
    <w:p w:rsidR="00A23088" w:rsidRDefault="004435CF" w:rsidP="004435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25th November 2014, TOBB Plaza, İstanbul</w:t>
      </w:r>
    </w:p>
    <w:p w:rsidR="004435CF" w:rsidRDefault="004435CF" w:rsidP="004435CF">
      <w:pPr>
        <w:rPr>
          <w:rFonts w:ascii="Arial" w:hAnsi="Arial" w:cs="Arial"/>
          <w:b/>
          <w:sz w:val="28"/>
          <w:szCs w:val="28"/>
        </w:rPr>
      </w:pPr>
    </w:p>
    <w:p w:rsidR="00A50812" w:rsidRPr="00174428" w:rsidRDefault="004435CF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174428">
        <w:rPr>
          <w:b/>
        </w:rPr>
        <w:t>Company / Institution</w:t>
      </w:r>
      <w:r w:rsidR="00A50812" w:rsidRPr="00174428">
        <w:rPr>
          <w:b/>
        </w:rPr>
        <w:t xml:space="preserve">: </w:t>
      </w:r>
    </w:p>
    <w:p w:rsidR="00A50812" w:rsidRPr="00174428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Pr="00174428" w:rsidRDefault="004435CF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174428">
        <w:rPr>
          <w:b/>
        </w:rPr>
        <w:t>Field of Activity</w:t>
      </w:r>
      <w:r w:rsidR="00A50812" w:rsidRPr="00174428">
        <w:rPr>
          <w:b/>
        </w:rPr>
        <w:t>:</w:t>
      </w:r>
    </w:p>
    <w:p w:rsidR="00A50812" w:rsidRPr="00174428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Pr="00174428" w:rsidRDefault="004435CF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174428">
        <w:rPr>
          <w:b/>
        </w:rPr>
        <w:t>Name</w:t>
      </w:r>
      <w:r w:rsidR="00A50812" w:rsidRPr="00174428">
        <w:rPr>
          <w:b/>
        </w:rPr>
        <w:t xml:space="preserve"> :</w:t>
      </w:r>
      <w:r w:rsidR="00A50812" w:rsidRPr="00174428">
        <w:rPr>
          <w:b/>
        </w:rPr>
        <w:tab/>
      </w:r>
      <w:r w:rsidR="00A50812" w:rsidRPr="00174428">
        <w:rPr>
          <w:b/>
        </w:rPr>
        <w:tab/>
      </w:r>
      <w:r w:rsidR="00A50812" w:rsidRPr="00174428">
        <w:rPr>
          <w:b/>
        </w:rPr>
        <w:tab/>
      </w:r>
      <w:r w:rsidR="00A50812" w:rsidRPr="00174428">
        <w:rPr>
          <w:b/>
        </w:rPr>
        <w:tab/>
      </w:r>
      <w:r w:rsidR="00A50812" w:rsidRPr="00174428">
        <w:rPr>
          <w:b/>
        </w:rPr>
        <w:tab/>
      </w:r>
    </w:p>
    <w:p w:rsidR="00A50812" w:rsidRPr="00174428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Pr="00174428" w:rsidRDefault="004435CF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174428">
        <w:rPr>
          <w:b/>
        </w:rPr>
        <w:t>Title</w:t>
      </w:r>
      <w:r w:rsidR="00A50812" w:rsidRPr="00174428">
        <w:rPr>
          <w:b/>
        </w:rPr>
        <w:t xml:space="preserve">: </w:t>
      </w:r>
    </w:p>
    <w:p w:rsidR="00A50812" w:rsidRPr="00174428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Pr="00174428" w:rsidRDefault="00A23088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174428">
        <w:rPr>
          <w:b/>
        </w:rPr>
        <w:t>Tel</w:t>
      </w:r>
      <w:r w:rsidR="00A50812" w:rsidRPr="00174428">
        <w:rPr>
          <w:b/>
        </w:rPr>
        <w:t xml:space="preserve"> :                                          </w:t>
      </w:r>
      <w:r w:rsidR="00A50812" w:rsidRPr="00174428">
        <w:rPr>
          <w:b/>
        </w:rPr>
        <w:tab/>
      </w:r>
      <w:r w:rsidR="00A50812" w:rsidRPr="00174428">
        <w:rPr>
          <w:b/>
        </w:rPr>
        <w:tab/>
        <w:t xml:space="preserve">Fax: </w:t>
      </w:r>
    </w:p>
    <w:p w:rsidR="00A50812" w:rsidRPr="00174428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4435CF" w:rsidRPr="00174428" w:rsidRDefault="00A50812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174428">
        <w:rPr>
          <w:b/>
        </w:rPr>
        <w:t xml:space="preserve">E-Mail : </w:t>
      </w:r>
    </w:p>
    <w:p w:rsidR="004435CF" w:rsidRPr="00D55100" w:rsidRDefault="004435CF" w:rsidP="00FC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50812" w:rsidRDefault="00A50812" w:rsidP="00CC644B">
      <w:pPr>
        <w:jc w:val="both"/>
        <w:rPr>
          <w:bCs/>
          <w:color w:val="000000"/>
        </w:rPr>
      </w:pPr>
      <w:r w:rsidRPr="00D55100">
        <w:rPr>
          <w:b/>
        </w:rPr>
        <w:t>Not:</w:t>
      </w:r>
      <w:r w:rsidRPr="00D55100">
        <w:t xml:space="preserve"> </w:t>
      </w:r>
    </w:p>
    <w:p w:rsidR="00A50812" w:rsidRPr="004435CF" w:rsidRDefault="004435CF" w:rsidP="00D55100">
      <w:pPr>
        <w:jc w:val="both"/>
        <w:rPr>
          <w:u w:val="single"/>
        </w:rPr>
      </w:pPr>
      <w:r w:rsidRPr="004435CF">
        <w:rPr>
          <w:u w:val="single"/>
        </w:rPr>
        <w:t>Seminer dili İngilizce’dir ve simultane tercüme yapılmayacaktır.</w:t>
      </w:r>
    </w:p>
    <w:p w:rsidR="000B3ED0" w:rsidRPr="000B3ED0" w:rsidRDefault="00F65B56" w:rsidP="00D12C94">
      <w:pPr>
        <w:jc w:val="both"/>
      </w:pPr>
      <w:r w:rsidRPr="00F65B56">
        <w:t xml:space="preserve">Seminere </w:t>
      </w:r>
      <w:r>
        <w:t>k</w:t>
      </w:r>
      <w:r w:rsidR="00A50812">
        <w:t>atılmak</w:t>
      </w:r>
      <w:r w:rsidR="00F36BD1">
        <w:t xml:space="preserve"> için</w:t>
      </w:r>
      <w:r w:rsidR="00A50812">
        <w:t xml:space="preserve"> </w:t>
      </w:r>
      <w:r w:rsidR="00F36BD1">
        <w:t>katılım</w:t>
      </w:r>
      <w:r w:rsidR="00A50812">
        <w:t xml:space="preserve"> </w:t>
      </w:r>
      <w:r w:rsidR="000B3ED0">
        <w:t>formu</w:t>
      </w:r>
      <w:r w:rsidR="00F36BD1">
        <w:t>nun</w:t>
      </w:r>
      <w:r w:rsidR="000B3ED0">
        <w:t xml:space="preserve"> eksiksiz doldur</w:t>
      </w:r>
      <w:r w:rsidR="00F36BD1">
        <w:t>ul</w:t>
      </w:r>
      <w:r w:rsidR="000B3ED0">
        <w:t>arak</w:t>
      </w:r>
      <w:r w:rsidR="008C5C70">
        <w:t xml:space="preserve"> </w:t>
      </w:r>
      <w:r w:rsidR="004435CF">
        <w:rPr>
          <w:b/>
        </w:rPr>
        <w:t>24</w:t>
      </w:r>
      <w:r w:rsidR="000B3ED0" w:rsidRPr="00F65B56">
        <w:rPr>
          <w:b/>
        </w:rPr>
        <w:t xml:space="preserve"> </w:t>
      </w:r>
      <w:r w:rsidR="004435CF">
        <w:rPr>
          <w:b/>
        </w:rPr>
        <w:t>Kasım</w:t>
      </w:r>
      <w:r w:rsidR="000B3ED0" w:rsidRPr="00F65B56">
        <w:rPr>
          <w:b/>
        </w:rPr>
        <w:t xml:space="preserve"> 2014</w:t>
      </w:r>
      <w:r w:rsidR="000B3ED0">
        <w:t xml:space="preserve"> tarihine kadar DEİK’e (Aycan Damalı, e-mail: </w:t>
      </w:r>
      <w:r w:rsidR="000B3ED0" w:rsidRPr="000B3ED0">
        <w:t>adamali@deik.org.tr</w:t>
      </w:r>
      <w:r w:rsidR="000B3ED0">
        <w:t>, tel: 0212 339 50 74)</w:t>
      </w:r>
      <w:r w:rsidR="00F36BD1">
        <w:t xml:space="preserve"> iletilmesi</w:t>
      </w:r>
      <w:r w:rsidR="000B3ED0">
        <w:t xml:space="preserve"> gerekmektedir.</w:t>
      </w:r>
    </w:p>
    <w:p w:rsidR="00A50812" w:rsidRDefault="00A50812" w:rsidP="00D55100">
      <w:pPr>
        <w:jc w:val="both"/>
        <w:rPr>
          <w:u w:val="single"/>
        </w:rPr>
      </w:pPr>
    </w:p>
    <w:p w:rsidR="00A50812" w:rsidRPr="00D55100" w:rsidRDefault="00A50812" w:rsidP="00D55100">
      <w:pPr>
        <w:jc w:val="both"/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  <w:rPr>
          <w:b/>
          <w:sz w:val="20"/>
          <w:szCs w:val="20"/>
        </w:rPr>
      </w:pPr>
    </w:p>
    <w:p w:rsidR="00A50812" w:rsidRDefault="00A50812" w:rsidP="00254D5B">
      <w:pPr>
        <w:pStyle w:val="NoSpacing"/>
      </w:pPr>
    </w:p>
    <w:p w:rsidR="00A50812" w:rsidRPr="00D55100" w:rsidRDefault="00A50812" w:rsidP="00254D5B">
      <w:pPr>
        <w:pStyle w:val="NoSpacing"/>
      </w:pPr>
    </w:p>
    <w:sectPr w:rsidR="00A50812" w:rsidRPr="00D55100" w:rsidSect="00682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DD"/>
    <w:rsid w:val="000B3ED0"/>
    <w:rsid w:val="000B64EB"/>
    <w:rsid w:val="00126E79"/>
    <w:rsid w:val="00156DA5"/>
    <w:rsid w:val="00174428"/>
    <w:rsid w:val="0019482D"/>
    <w:rsid w:val="00200C77"/>
    <w:rsid w:val="00237DC7"/>
    <w:rsid w:val="00251E49"/>
    <w:rsid w:val="00254D5B"/>
    <w:rsid w:val="00255FD1"/>
    <w:rsid w:val="00264EE0"/>
    <w:rsid w:val="00272312"/>
    <w:rsid w:val="00285028"/>
    <w:rsid w:val="002D1538"/>
    <w:rsid w:val="002F58B1"/>
    <w:rsid w:val="0031217E"/>
    <w:rsid w:val="003D1198"/>
    <w:rsid w:val="004205B0"/>
    <w:rsid w:val="004435CF"/>
    <w:rsid w:val="004549B3"/>
    <w:rsid w:val="004E7C9C"/>
    <w:rsid w:val="004F13CE"/>
    <w:rsid w:val="00540CDD"/>
    <w:rsid w:val="00543928"/>
    <w:rsid w:val="00570038"/>
    <w:rsid w:val="0059109E"/>
    <w:rsid w:val="005B75AA"/>
    <w:rsid w:val="005C34C3"/>
    <w:rsid w:val="005D48F4"/>
    <w:rsid w:val="00654288"/>
    <w:rsid w:val="00672D5D"/>
    <w:rsid w:val="00682236"/>
    <w:rsid w:val="006D37B6"/>
    <w:rsid w:val="0076079C"/>
    <w:rsid w:val="00823E8B"/>
    <w:rsid w:val="008C5C70"/>
    <w:rsid w:val="00973B6C"/>
    <w:rsid w:val="00987B0A"/>
    <w:rsid w:val="009B3F5B"/>
    <w:rsid w:val="009D0D87"/>
    <w:rsid w:val="00A23088"/>
    <w:rsid w:val="00A50812"/>
    <w:rsid w:val="00B33BE6"/>
    <w:rsid w:val="00BC2416"/>
    <w:rsid w:val="00BE26C9"/>
    <w:rsid w:val="00CA7151"/>
    <w:rsid w:val="00CC644B"/>
    <w:rsid w:val="00CC7FB9"/>
    <w:rsid w:val="00D04107"/>
    <w:rsid w:val="00D12C94"/>
    <w:rsid w:val="00D44849"/>
    <w:rsid w:val="00D55100"/>
    <w:rsid w:val="00D612BE"/>
    <w:rsid w:val="00D64525"/>
    <w:rsid w:val="00D850ED"/>
    <w:rsid w:val="00E01E1A"/>
    <w:rsid w:val="00E35C16"/>
    <w:rsid w:val="00E4556C"/>
    <w:rsid w:val="00E637F1"/>
    <w:rsid w:val="00EF702D"/>
    <w:rsid w:val="00F01230"/>
    <w:rsid w:val="00F01A8B"/>
    <w:rsid w:val="00F36BD1"/>
    <w:rsid w:val="00F5534D"/>
    <w:rsid w:val="00F65B56"/>
    <w:rsid w:val="00F67D40"/>
    <w:rsid w:val="00F77D21"/>
    <w:rsid w:val="00F9788F"/>
    <w:rsid w:val="00FC5171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2D"/>
    <w:pPr>
      <w:spacing w:after="200" w:line="276" w:lineRule="auto"/>
    </w:pPr>
    <w:rPr>
      <w:rFonts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0CDD"/>
    <w:rPr>
      <w:rFonts w:cs="Calibri"/>
      <w:lang w:val="tr-TR"/>
    </w:rPr>
  </w:style>
  <w:style w:type="character" w:styleId="Hyperlink">
    <w:name w:val="Hyperlink"/>
    <w:basedOn w:val="DefaultParagraphFont"/>
    <w:uiPriority w:val="99"/>
    <w:rsid w:val="00D5510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Tuna</dc:creator>
  <cp:keywords/>
  <dc:description/>
  <cp:lastModifiedBy>Aycan Damali</cp:lastModifiedBy>
  <cp:revision>32</cp:revision>
  <cp:lastPrinted>2014-06-05T13:22:00Z</cp:lastPrinted>
  <dcterms:created xsi:type="dcterms:W3CDTF">2014-01-02T12:50:00Z</dcterms:created>
  <dcterms:modified xsi:type="dcterms:W3CDTF">2014-11-17T10:14:00Z</dcterms:modified>
</cp:coreProperties>
</file>